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06422" w14:textId="50AED20C" w:rsidR="00115402" w:rsidRPr="00EA0794" w:rsidRDefault="00A26839" w:rsidP="00EA0794">
      <w:pPr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EA0794">
        <w:rPr>
          <w:rFonts w:cs="Times New Roman"/>
          <w:b/>
          <w:bCs/>
          <w:sz w:val="24"/>
          <w:szCs w:val="24"/>
        </w:rPr>
        <w:t>Сценарий мероприятия по патриотическому воспитанию в средней группе.</w:t>
      </w:r>
    </w:p>
    <w:p w14:paraId="07FE2753" w14:textId="77777777" w:rsidR="00A26839" w:rsidRPr="00EA0794" w:rsidRDefault="00A26839" w:rsidP="00EA0794">
      <w:pPr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  <w:r w:rsidRPr="00EA0794">
        <w:rPr>
          <w:rFonts w:cs="Times New Roman"/>
          <w:b/>
          <w:bCs/>
          <w:sz w:val="24"/>
          <w:szCs w:val="24"/>
        </w:rPr>
        <w:t>«День защитника Отечества».</w:t>
      </w:r>
    </w:p>
    <w:p w14:paraId="3551BAF3" w14:textId="134598ED" w:rsidR="00EA0794" w:rsidRPr="00EA0794" w:rsidRDefault="00EA0794" w:rsidP="00EA0794">
      <w:pPr>
        <w:spacing w:after="0" w:line="240" w:lineRule="auto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Воспитатели Зарипова А.Ф., Панкратова Е.В.</w:t>
      </w:r>
    </w:p>
    <w:p w14:paraId="30886B65" w14:textId="77777777" w:rsidR="00A26839" w:rsidRPr="00EA0794" w:rsidRDefault="00A26839" w:rsidP="00EA0794">
      <w:pPr>
        <w:spacing w:after="0" w:line="240" w:lineRule="auto"/>
        <w:rPr>
          <w:rFonts w:cs="Times New Roman"/>
          <w:sz w:val="24"/>
          <w:szCs w:val="24"/>
        </w:rPr>
      </w:pPr>
      <w:r w:rsidRPr="00EA0794">
        <w:rPr>
          <w:rFonts w:cs="Times New Roman"/>
          <w:b/>
          <w:sz w:val="24"/>
          <w:szCs w:val="24"/>
        </w:rPr>
        <w:t>Программное содержание:</w:t>
      </w:r>
      <w:r w:rsidRPr="00EA0794">
        <w:rPr>
          <w:rFonts w:cs="Times New Roman"/>
          <w:sz w:val="24"/>
          <w:szCs w:val="24"/>
        </w:rPr>
        <w:t xml:space="preserve"> дать детям представление о защитниках Отечества (кто такие защитники, от чего они нас защищают); развивать ловкость, взаимовыручку, двигательную активность во время совместных игр - эстафет. </w:t>
      </w:r>
    </w:p>
    <w:p w14:paraId="7C8CCF04" w14:textId="77777777" w:rsidR="00A26839" w:rsidRPr="00EA0794" w:rsidRDefault="00A26839" w:rsidP="00EA0794">
      <w:pPr>
        <w:spacing w:after="0" w:line="240" w:lineRule="auto"/>
        <w:rPr>
          <w:rFonts w:cs="Times New Roman"/>
          <w:sz w:val="24"/>
          <w:szCs w:val="24"/>
        </w:rPr>
      </w:pPr>
      <w:r w:rsidRPr="00EA0794">
        <w:rPr>
          <w:rFonts w:cs="Times New Roman"/>
          <w:b/>
          <w:sz w:val="24"/>
          <w:szCs w:val="24"/>
        </w:rPr>
        <w:t xml:space="preserve">Материалы и </w:t>
      </w:r>
      <w:proofErr w:type="gramStart"/>
      <w:r w:rsidRPr="00EA0794">
        <w:rPr>
          <w:rFonts w:cs="Times New Roman"/>
          <w:b/>
          <w:sz w:val="24"/>
          <w:szCs w:val="24"/>
        </w:rPr>
        <w:t xml:space="preserve">оборудование: </w:t>
      </w:r>
      <w:r w:rsidRPr="00EA0794">
        <w:rPr>
          <w:rFonts w:cs="Times New Roman"/>
          <w:sz w:val="24"/>
          <w:szCs w:val="24"/>
        </w:rPr>
        <w:t xml:space="preserve"> </w:t>
      </w:r>
      <w:r w:rsidR="00FB6A1F" w:rsidRPr="00EA0794">
        <w:rPr>
          <w:rFonts w:cs="Times New Roman"/>
          <w:sz w:val="24"/>
          <w:szCs w:val="24"/>
        </w:rPr>
        <w:t>мячи</w:t>
      </w:r>
      <w:proofErr w:type="gramEnd"/>
      <w:r w:rsidR="00FB6A1F" w:rsidRPr="00EA0794">
        <w:rPr>
          <w:rFonts w:cs="Times New Roman"/>
          <w:sz w:val="24"/>
          <w:szCs w:val="24"/>
        </w:rPr>
        <w:t xml:space="preserve"> мягкие, игрушка танк, </w:t>
      </w:r>
      <w:r w:rsidRPr="00EA0794">
        <w:rPr>
          <w:rFonts w:cs="Times New Roman"/>
          <w:sz w:val="24"/>
          <w:szCs w:val="24"/>
        </w:rPr>
        <w:t xml:space="preserve">флажки, кегли, </w:t>
      </w:r>
      <w:r w:rsidR="00762444" w:rsidRPr="00EA0794">
        <w:rPr>
          <w:rFonts w:cs="Times New Roman"/>
          <w:sz w:val="24"/>
          <w:szCs w:val="24"/>
        </w:rPr>
        <w:t xml:space="preserve">канат, </w:t>
      </w:r>
      <w:r w:rsidRPr="00EA0794">
        <w:rPr>
          <w:rFonts w:cs="Times New Roman"/>
          <w:sz w:val="24"/>
          <w:szCs w:val="24"/>
        </w:rPr>
        <w:t xml:space="preserve">обручи, </w:t>
      </w:r>
      <w:r w:rsidR="00762444" w:rsidRPr="00EA0794">
        <w:rPr>
          <w:rFonts w:cs="Times New Roman"/>
          <w:sz w:val="24"/>
          <w:szCs w:val="24"/>
        </w:rPr>
        <w:t>зимняя одежда, листы бумаги, карандаши.</w:t>
      </w:r>
    </w:p>
    <w:p w14:paraId="40EEB7AD" w14:textId="77777777" w:rsidR="0058084D" w:rsidRPr="00EA0794" w:rsidRDefault="0058084D" w:rsidP="00EA0794">
      <w:pPr>
        <w:spacing w:after="0" w:line="240" w:lineRule="auto"/>
        <w:rPr>
          <w:rFonts w:cs="Times New Roman"/>
          <w:sz w:val="24"/>
          <w:szCs w:val="24"/>
        </w:rPr>
      </w:pPr>
    </w:p>
    <w:p w14:paraId="21093EFE" w14:textId="77777777" w:rsidR="0058084D" w:rsidRPr="00EA0794" w:rsidRDefault="0058084D" w:rsidP="00EA0794">
      <w:pPr>
        <w:spacing w:after="0" w:line="240" w:lineRule="auto"/>
        <w:rPr>
          <w:rFonts w:cs="Times New Roman"/>
          <w:sz w:val="24"/>
          <w:szCs w:val="24"/>
        </w:rPr>
      </w:pPr>
      <w:r w:rsidRPr="00EA0794">
        <w:rPr>
          <w:rFonts w:cs="Times New Roman"/>
          <w:sz w:val="24"/>
          <w:szCs w:val="24"/>
        </w:rPr>
        <w:tab/>
        <w:t xml:space="preserve">Дети </w:t>
      </w:r>
      <w:r w:rsidR="00C1556B" w:rsidRPr="00EA0794">
        <w:rPr>
          <w:rFonts w:cs="Times New Roman"/>
          <w:sz w:val="24"/>
          <w:szCs w:val="24"/>
        </w:rPr>
        <w:t>под марш входят в зал, проходят круг, маршируя, садятся на стулья.</w:t>
      </w:r>
      <w:r w:rsidRPr="00EA0794">
        <w:rPr>
          <w:rFonts w:cs="Times New Roman"/>
          <w:sz w:val="24"/>
          <w:szCs w:val="24"/>
        </w:rPr>
        <w:t xml:space="preserve"> </w:t>
      </w:r>
    </w:p>
    <w:p w14:paraId="7AC25343" w14:textId="77777777" w:rsidR="0058084D" w:rsidRPr="00EA0794" w:rsidRDefault="00C1556B" w:rsidP="00EA0794">
      <w:pPr>
        <w:spacing w:after="0" w:line="240" w:lineRule="auto"/>
        <w:rPr>
          <w:rFonts w:cs="Times New Roman"/>
          <w:sz w:val="24"/>
          <w:szCs w:val="24"/>
        </w:rPr>
      </w:pPr>
      <w:r w:rsidRPr="00EA0794">
        <w:rPr>
          <w:rFonts w:cs="Times New Roman"/>
          <w:sz w:val="24"/>
          <w:szCs w:val="24"/>
        </w:rPr>
        <w:t>Ведущий.</w:t>
      </w:r>
      <w:r w:rsidR="0058084D" w:rsidRPr="00EA0794">
        <w:rPr>
          <w:rFonts w:cs="Times New Roman"/>
          <w:sz w:val="24"/>
          <w:szCs w:val="24"/>
        </w:rPr>
        <w:t xml:space="preserve"> Дорогие ребята! Уважаемые взрослые! Сегодня мы собрались в этом зале по очень важному поводу. Вся страна отмечает День защитника Отечества.</w:t>
      </w:r>
    </w:p>
    <w:p w14:paraId="0C012C00" w14:textId="77777777" w:rsidR="0058084D" w:rsidRPr="00EA0794" w:rsidRDefault="0058084D" w:rsidP="00EA0794">
      <w:pPr>
        <w:spacing w:after="0" w:line="240" w:lineRule="auto"/>
        <w:rPr>
          <w:rFonts w:cs="Times New Roman"/>
          <w:sz w:val="24"/>
          <w:szCs w:val="24"/>
        </w:rPr>
      </w:pPr>
      <w:r w:rsidRPr="00EA0794">
        <w:rPr>
          <w:rFonts w:cs="Times New Roman"/>
          <w:sz w:val="24"/>
          <w:szCs w:val="24"/>
        </w:rPr>
        <w:t xml:space="preserve">С давних пор так повелось: как только на нашу землю приходил враг, все русские люди, и стар и млад, поднимались на борьбу с врагом. Русские воины всегда славились мужеством и отвагой. И в давние времена, и в наше много славных подвигов совершали люди, защищая свою землю. Поэтому мы отмечаем День защитника Отечества. </w:t>
      </w:r>
    </w:p>
    <w:p w14:paraId="2401BCD1" w14:textId="77777777" w:rsidR="0058084D" w:rsidRPr="00EA0794" w:rsidRDefault="0058084D" w:rsidP="00EA079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EA0794">
        <w:rPr>
          <w:rFonts w:cs="Times New Roman"/>
          <w:sz w:val="24"/>
          <w:szCs w:val="24"/>
        </w:rPr>
        <w:t xml:space="preserve">Ребенок. </w:t>
      </w:r>
    </w:p>
    <w:p w14:paraId="71B555F8" w14:textId="77777777" w:rsidR="0058084D" w:rsidRPr="00EA0794" w:rsidRDefault="0058084D" w:rsidP="00EA0794">
      <w:pPr>
        <w:spacing w:after="0" w:line="240" w:lineRule="auto"/>
        <w:jc w:val="center"/>
        <w:rPr>
          <w:rFonts w:cs="Times New Roman"/>
          <w:sz w:val="24"/>
          <w:szCs w:val="24"/>
        </w:rPr>
      </w:pPr>
      <w:r w:rsidRPr="00EA0794">
        <w:rPr>
          <w:rFonts w:cs="Times New Roman"/>
          <w:sz w:val="24"/>
          <w:szCs w:val="24"/>
        </w:rPr>
        <w:t>Наша армия родная</w:t>
      </w:r>
    </w:p>
    <w:p w14:paraId="54B00633" w14:textId="77777777" w:rsidR="0058084D" w:rsidRPr="00EA0794" w:rsidRDefault="0058084D" w:rsidP="00EA0794">
      <w:pPr>
        <w:spacing w:after="0" w:line="240" w:lineRule="auto"/>
        <w:jc w:val="center"/>
        <w:rPr>
          <w:rFonts w:cs="Times New Roman"/>
          <w:sz w:val="24"/>
          <w:szCs w:val="24"/>
        </w:rPr>
      </w:pPr>
      <w:r w:rsidRPr="00EA0794">
        <w:rPr>
          <w:rFonts w:cs="Times New Roman"/>
          <w:sz w:val="24"/>
          <w:szCs w:val="24"/>
        </w:rPr>
        <w:t xml:space="preserve">Бережет покой страны, </w:t>
      </w:r>
    </w:p>
    <w:p w14:paraId="7FEABD26" w14:textId="77777777" w:rsidR="0058084D" w:rsidRPr="00EA0794" w:rsidRDefault="0058084D" w:rsidP="00EA0794">
      <w:pPr>
        <w:spacing w:after="0" w:line="240" w:lineRule="auto"/>
        <w:jc w:val="center"/>
        <w:rPr>
          <w:rFonts w:cs="Times New Roman"/>
          <w:sz w:val="24"/>
          <w:szCs w:val="24"/>
        </w:rPr>
      </w:pPr>
      <w:r w:rsidRPr="00EA0794">
        <w:rPr>
          <w:rFonts w:cs="Times New Roman"/>
          <w:sz w:val="24"/>
          <w:szCs w:val="24"/>
        </w:rPr>
        <w:t>Чтоб росли мы, бед не зная,</w:t>
      </w:r>
    </w:p>
    <w:p w14:paraId="6B6746D9" w14:textId="77777777" w:rsidR="0058084D" w:rsidRPr="00EA0794" w:rsidRDefault="00C1556B" w:rsidP="00EA0794">
      <w:pPr>
        <w:spacing w:after="0" w:line="240" w:lineRule="auto"/>
        <w:jc w:val="center"/>
        <w:rPr>
          <w:rFonts w:cs="Times New Roman"/>
          <w:sz w:val="24"/>
          <w:szCs w:val="24"/>
        </w:rPr>
      </w:pPr>
      <w:r w:rsidRPr="00EA0794">
        <w:rPr>
          <w:rFonts w:cs="Times New Roman"/>
          <w:sz w:val="24"/>
          <w:szCs w:val="24"/>
        </w:rPr>
        <w:t>Чтобы не было войны.</w:t>
      </w:r>
    </w:p>
    <w:p w14:paraId="7415F056" w14:textId="77777777" w:rsidR="00C1556B" w:rsidRPr="00EA0794" w:rsidRDefault="00C1556B" w:rsidP="00EA079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EA0794">
        <w:rPr>
          <w:rFonts w:cs="Times New Roman"/>
          <w:sz w:val="24"/>
          <w:szCs w:val="24"/>
        </w:rPr>
        <w:t xml:space="preserve">Ведущий. Вся наша страна радуется и поздравляет всех мужчин. А мы поздравляем всех пап, дедушек и мальчиков. </w:t>
      </w:r>
    </w:p>
    <w:p w14:paraId="08B1F6AD" w14:textId="77777777" w:rsidR="00C1556B" w:rsidRPr="00EA0794" w:rsidRDefault="00C1556B" w:rsidP="00EA0794">
      <w:pPr>
        <w:pStyle w:val="a6"/>
        <w:spacing w:after="0" w:line="240" w:lineRule="auto"/>
        <w:jc w:val="both"/>
        <w:rPr>
          <w:sz w:val="24"/>
          <w:szCs w:val="24"/>
        </w:rPr>
      </w:pPr>
      <w:r w:rsidRPr="00EA0794">
        <w:rPr>
          <w:sz w:val="24"/>
          <w:szCs w:val="24"/>
        </w:rPr>
        <w:t xml:space="preserve">1-й ребенок. </w:t>
      </w:r>
    </w:p>
    <w:p w14:paraId="2E50FFD3" w14:textId="77777777" w:rsidR="00C1556B" w:rsidRPr="00EA0794" w:rsidRDefault="00C1556B" w:rsidP="00EA0794">
      <w:pPr>
        <w:pStyle w:val="a6"/>
        <w:spacing w:after="0" w:line="240" w:lineRule="auto"/>
        <w:jc w:val="center"/>
        <w:rPr>
          <w:sz w:val="24"/>
          <w:szCs w:val="24"/>
        </w:rPr>
      </w:pPr>
      <w:r w:rsidRPr="00EA0794">
        <w:rPr>
          <w:sz w:val="24"/>
          <w:szCs w:val="24"/>
        </w:rPr>
        <w:t>У папы работа!</w:t>
      </w:r>
    </w:p>
    <w:p w14:paraId="7473053C" w14:textId="77777777" w:rsidR="00C1556B" w:rsidRPr="00EA0794" w:rsidRDefault="00C1556B" w:rsidP="00EA0794">
      <w:pPr>
        <w:pStyle w:val="a6"/>
        <w:spacing w:after="0" w:line="240" w:lineRule="auto"/>
        <w:jc w:val="center"/>
        <w:rPr>
          <w:sz w:val="24"/>
          <w:szCs w:val="24"/>
        </w:rPr>
      </w:pPr>
      <w:r w:rsidRPr="00EA0794">
        <w:rPr>
          <w:sz w:val="24"/>
          <w:szCs w:val="24"/>
        </w:rPr>
        <w:t xml:space="preserve">У папы забота! </w:t>
      </w:r>
    </w:p>
    <w:p w14:paraId="7B9CC8DA" w14:textId="77777777" w:rsidR="00C1556B" w:rsidRPr="00EA0794" w:rsidRDefault="00C1556B" w:rsidP="00EA0794">
      <w:pPr>
        <w:pStyle w:val="a6"/>
        <w:spacing w:after="0" w:line="240" w:lineRule="auto"/>
        <w:jc w:val="center"/>
        <w:rPr>
          <w:sz w:val="24"/>
          <w:szCs w:val="24"/>
        </w:rPr>
      </w:pPr>
      <w:r w:rsidRPr="00EA0794">
        <w:rPr>
          <w:sz w:val="24"/>
          <w:szCs w:val="24"/>
        </w:rPr>
        <w:t>И некогда с нами ему поиграть.</w:t>
      </w:r>
    </w:p>
    <w:p w14:paraId="48D24F5A" w14:textId="77777777" w:rsidR="00C1556B" w:rsidRPr="00EA0794" w:rsidRDefault="00C1556B" w:rsidP="00EA0794">
      <w:pPr>
        <w:pStyle w:val="a6"/>
        <w:spacing w:after="0" w:line="240" w:lineRule="auto"/>
        <w:jc w:val="center"/>
        <w:rPr>
          <w:sz w:val="24"/>
          <w:szCs w:val="24"/>
        </w:rPr>
      </w:pPr>
      <w:r w:rsidRPr="00EA0794">
        <w:rPr>
          <w:sz w:val="24"/>
          <w:szCs w:val="24"/>
        </w:rPr>
        <w:t>А мы его любим!</w:t>
      </w:r>
    </w:p>
    <w:p w14:paraId="473B08C9" w14:textId="77777777" w:rsidR="00C1556B" w:rsidRPr="00EA0794" w:rsidRDefault="00C1556B" w:rsidP="00EA0794">
      <w:pPr>
        <w:pStyle w:val="a6"/>
        <w:spacing w:after="0" w:line="240" w:lineRule="auto"/>
        <w:jc w:val="center"/>
        <w:rPr>
          <w:sz w:val="24"/>
          <w:szCs w:val="24"/>
        </w:rPr>
      </w:pPr>
      <w:r w:rsidRPr="00EA0794">
        <w:rPr>
          <w:sz w:val="24"/>
          <w:szCs w:val="24"/>
        </w:rPr>
        <w:t>А мы его ждем!</w:t>
      </w:r>
    </w:p>
    <w:p w14:paraId="3ECCDFBC" w14:textId="77777777" w:rsidR="00C1556B" w:rsidRPr="00EA0794" w:rsidRDefault="00C1556B" w:rsidP="00EA0794">
      <w:pPr>
        <w:pStyle w:val="a6"/>
        <w:spacing w:after="0" w:line="240" w:lineRule="auto"/>
        <w:jc w:val="center"/>
        <w:rPr>
          <w:sz w:val="24"/>
          <w:szCs w:val="24"/>
        </w:rPr>
      </w:pPr>
      <w:r w:rsidRPr="00EA0794">
        <w:rPr>
          <w:sz w:val="24"/>
          <w:szCs w:val="24"/>
        </w:rPr>
        <w:t>Но если наш папа</w:t>
      </w:r>
    </w:p>
    <w:p w14:paraId="54B00B88" w14:textId="77777777" w:rsidR="00C1556B" w:rsidRPr="00EA0794" w:rsidRDefault="00C1556B" w:rsidP="00EA0794">
      <w:pPr>
        <w:pStyle w:val="a6"/>
        <w:spacing w:after="0" w:line="240" w:lineRule="auto"/>
        <w:jc w:val="center"/>
        <w:rPr>
          <w:sz w:val="24"/>
          <w:szCs w:val="24"/>
        </w:rPr>
      </w:pPr>
      <w:r w:rsidRPr="00EA0794">
        <w:rPr>
          <w:sz w:val="24"/>
          <w:szCs w:val="24"/>
        </w:rPr>
        <w:t xml:space="preserve">Берет выходной </w:t>
      </w:r>
    </w:p>
    <w:p w14:paraId="00B75141" w14:textId="77777777" w:rsidR="00C1556B" w:rsidRPr="00EA0794" w:rsidRDefault="00C1556B" w:rsidP="00EA0794">
      <w:pPr>
        <w:pStyle w:val="a6"/>
        <w:spacing w:after="0" w:line="240" w:lineRule="auto"/>
        <w:jc w:val="center"/>
        <w:rPr>
          <w:sz w:val="24"/>
          <w:szCs w:val="24"/>
        </w:rPr>
      </w:pPr>
      <w:r w:rsidRPr="00EA0794">
        <w:rPr>
          <w:sz w:val="24"/>
          <w:szCs w:val="24"/>
        </w:rPr>
        <w:t>Как здорово с ним,</w:t>
      </w:r>
    </w:p>
    <w:p w14:paraId="13B4CCDC" w14:textId="77777777" w:rsidR="00C1556B" w:rsidRPr="00EA0794" w:rsidRDefault="00C1556B" w:rsidP="00EA0794">
      <w:pPr>
        <w:pStyle w:val="a6"/>
        <w:spacing w:after="0" w:line="240" w:lineRule="auto"/>
        <w:jc w:val="center"/>
        <w:rPr>
          <w:sz w:val="24"/>
          <w:szCs w:val="24"/>
        </w:rPr>
      </w:pPr>
      <w:r w:rsidRPr="00EA0794">
        <w:rPr>
          <w:sz w:val="24"/>
          <w:szCs w:val="24"/>
        </w:rPr>
        <w:t>Он такой заводной!</w:t>
      </w:r>
    </w:p>
    <w:p w14:paraId="1A23C7C7" w14:textId="77777777" w:rsidR="00C1556B" w:rsidRPr="00EA0794" w:rsidRDefault="00C1556B" w:rsidP="00EA0794">
      <w:pPr>
        <w:pStyle w:val="a6"/>
        <w:spacing w:after="0" w:line="240" w:lineRule="auto"/>
        <w:jc w:val="center"/>
        <w:rPr>
          <w:sz w:val="24"/>
          <w:szCs w:val="24"/>
        </w:rPr>
      </w:pPr>
      <w:r w:rsidRPr="00EA0794">
        <w:rPr>
          <w:sz w:val="24"/>
          <w:szCs w:val="24"/>
        </w:rPr>
        <w:t>(Т. Прокофьева)</w:t>
      </w:r>
    </w:p>
    <w:p w14:paraId="69B3D094" w14:textId="77777777" w:rsidR="00FB6A1F" w:rsidRPr="00EA0794" w:rsidRDefault="00FB6A1F" w:rsidP="00EA0794">
      <w:pPr>
        <w:pStyle w:val="a6"/>
        <w:spacing w:after="0" w:line="240" w:lineRule="auto"/>
        <w:jc w:val="center"/>
        <w:rPr>
          <w:b/>
          <w:sz w:val="24"/>
          <w:szCs w:val="24"/>
        </w:rPr>
      </w:pPr>
      <w:r w:rsidRPr="00EA0794">
        <w:rPr>
          <w:b/>
          <w:sz w:val="24"/>
          <w:szCs w:val="24"/>
        </w:rPr>
        <w:t>Разминка «Мой папа самый сильный»</w:t>
      </w:r>
    </w:p>
    <w:p w14:paraId="3255B790" w14:textId="77777777" w:rsidR="00FB6A1F" w:rsidRPr="00EA0794" w:rsidRDefault="00FB6A1F" w:rsidP="00EA0794">
      <w:pPr>
        <w:pStyle w:val="a6"/>
        <w:spacing w:after="0" w:line="240" w:lineRule="auto"/>
        <w:rPr>
          <w:sz w:val="24"/>
          <w:szCs w:val="24"/>
        </w:rPr>
      </w:pPr>
      <w:r w:rsidRPr="00EA0794">
        <w:rPr>
          <w:sz w:val="24"/>
          <w:szCs w:val="24"/>
        </w:rPr>
        <w:t>Упражнение под веселую ковбойскую музыку. Папа удерживает</w:t>
      </w:r>
    </w:p>
    <w:p w14:paraId="1D6FDFCA" w14:textId="77777777" w:rsidR="00FB6A1F" w:rsidRPr="00EA0794" w:rsidRDefault="00FB6A1F" w:rsidP="00EA079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EA0794">
        <w:rPr>
          <w:rFonts w:cs="Times New Roman"/>
          <w:sz w:val="24"/>
          <w:szCs w:val="24"/>
        </w:rPr>
        <w:t xml:space="preserve">ребенка за ноги, пока тот идет на руках. </w:t>
      </w:r>
    </w:p>
    <w:p w14:paraId="67E8FF01" w14:textId="77777777" w:rsidR="00FB6A1F" w:rsidRPr="00EA0794" w:rsidRDefault="00FB6A1F" w:rsidP="00EA079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EA0794">
        <w:rPr>
          <w:rFonts w:cs="Times New Roman"/>
          <w:sz w:val="24"/>
          <w:szCs w:val="24"/>
        </w:rPr>
        <w:t xml:space="preserve">Ведущий. Да, ребята, </w:t>
      </w:r>
      <w:proofErr w:type="gramStart"/>
      <w:r w:rsidRPr="00EA0794">
        <w:rPr>
          <w:rFonts w:cs="Times New Roman"/>
          <w:sz w:val="24"/>
          <w:szCs w:val="24"/>
        </w:rPr>
        <w:t>сильные  у</w:t>
      </w:r>
      <w:proofErr w:type="gramEnd"/>
      <w:r w:rsidRPr="00EA0794">
        <w:rPr>
          <w:rFonts w:cs="Times New Roman"/>
          <w:sz w:val="24"/>
          <w:szCs w:val="24"/>
        </w:rPr>
        <w:t xml:space="preserve"> вас папы и очень веселые. А кто громче крикнет «Мой папа самый сильный!». Здорово!</w:t>
      </w:r>
    </w:p>
    <w:p w14:paraId="708BB329" w14:textId="77777777" w:rsidR="00FB6A1F" w:rsidRPr="00EA0794" w:rsidRDefault="00FB6A1F" w:rsidP="00EA079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EA0794">
        <w:rPr>
          <w:rFonts w:cs="Times New Roman"/>
          <w:sz w:val="24"/>
          <w:szCs w:val="24"/>
        </w:rPr>
        <w:t xml:space="preserve">Сегодня мы покажем как наши дети готовятся стать настоящими </w:t>
      </w:r>
      <w:proofErr w:type="gramStart"/>
      <w:r w:rsidRPr="00EA0794">
        <w:rPr>
          <w:rFonts w:cs="Times New Roman"/>
          <w:sz w:val="24"/>
          <w:szCs w:val="24"/>
        </w:rPr>
        <w:t>защитниками  и</w:t>
      </w:r>
      <w:proofErr w:type="gramEnd"/>
      <w:r w:rsidRPr="00EA0794">
        <w:rPr>
          <w:rFonts w:cs="Times New Roman"/>
          <w:sz w:val="24"/>
          <w:szCs w:val="24"/>
        </w:rPr>
        <w:t xml:space="preserve"> служить в армии.</w:t>
      </w:r>
    </w:p>
    <w:p w14:paraId="3A651804" w14:textId="77777777" w:rsidR="00FB6A1F" w:rsidRPr="00EA0794" w:rsidRDefault="00FB6A1F" w:rsidP="00EA079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EA0794">
        <w:rPr>
          <w:rFonts w:cs="Times New Roman"/>
          <w:sz w:val="24"/>
          <w:szCs w:val="24"/>
        </w:rPr>
        <w:t>Дети строятся в две команды.</w:t>
      </w:r>
    </w:p>
    <w:p w14:paraId="53572F7D" w14:textId="77777777" w:rsidR="00FB6A1F" w:rsidRPr="00EA0794" w:rsidRDefault="00FB6A1F" w:rsidP="00EA079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EA0794">
        <w:rPr>
          <w:rFonts w:cs="Times New Roman"/>
          <w:b/>
          <w:sz w:val="24"/>
          <w:szCs w:val="24"/>
        </w:rPr>
        <w:t>Эстафета «Меткие стрелки».</w:t>
      </w:r>
    </w:p>
    <w:p w14:paraId="52C5A6AD" w14:textId="77777777" w:rsidR="00FB6A1F" w:rsidRPr="00EA0794" w:rsidRDefault="00FB6A1F" w:rsidP="00EA079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EA0794">
        <w:rPr>
          <w:rFonts w:cs="Times New Roman"/>
          <w:sz w:val="24"/>
          <w:szCs w:val="24"/>
        </w:rPr>
        <w:t>Дети метают снаряды – мягкие мячики в игрушечный танк.</w:t>
      </w:r>
    </w:p>
    <w:p w14:paraId="039813A4" w14:textId="77777777" w:rsidR="005A7710" w:rsidRPr="00EA0794" w:rsidRDefault="005A7710" w:rsidP="00EA079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EA0794">
        <w:rPr>
          <w:rFonts w:cs="Times New Roman"/>
          <w:sz w:val="24"/>
          <w:szCs w:val="24"/>
        </w:rPr>
        <w:tab/>
        <w:t xml:space="preserve"> В армии нельзя без разведки. В разведку отправляют самых осторожных, ловких и внимательных и им порой приходиться преодолевать препятствия.</w:t>
      </w:r>
    </w:p>
    <w:p w14:paraId="7C36376B" w14:textId="77777777" w:rsidR="005A7710" w:rsidRPr="00EA0794" w:rsidRDefault="005A7710" w:rsidP="00EA079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EA0794">
        <w:rPr>
          <w:rFonts w:cs="Times New Roman"/>
          <w:b/>
          <w:sz w:val="24"/>
          <w:szCs w:val="24"/>
        </w:rPr>
        <w:t>Эстафета «Разведчики».</w:t>
      </w:r>
    </w:p>
    <w:p w14:paraId="46F8F098" w14:textId="77777777" w:rsidR="005A7710" w:rsidRPr="00EA0794" w:rsidRDefault="005A7710" w:rsidP="00EA079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EA0794">
        <w:rPr>
          <w:rFonts w:cs="Times New Roman"/>
          <w:sz w:val="24"/>
          <w:szCs w:val="24"/>
        </w:rPr>
        <w:t xml:space="preserve">Дети перешагивают через лесенку, перепрыгивают через барьеры, шагают по кочкам, по дорожкам. </w:t>
      </w:r>
    </w:p>
    <w:p w14:paraId="5732C046" w14:textId="77777777" w:rsidR="005A7710" w:rsidRPr="00EA0794" w:rsidRDefault="005A7710" w:rsidP="00EA0794">
      <w:pPr>
        <w:spacing w:after="0" w:line="240" w:lineRule="auto"/>
        <w:jc w:val="center"/>
        <w:rPr>
          <w:rFonts w:cs="Times New Roman"/>
          <w:sz w:val="24"/>
          <w:szCs w:val="24"/>
        </w:rPr>
      </w:pPr>
      <w:r w:rsidRPr="00EA0794">
        <w:rPr>
          <w:rFonts w:cs="Times New Roman"/>
          <w:b/>
          <w:sz w:val="24"/>
          <w:szCs w:val="24"/>
        </w:rPr>
        <w:t>Эстафета «Кавалеристы».</w:t>
      </w:r>
    </w:p>
    <w:p w14:paraId="51071B17" w14:textId="77777777" w:rsidR="005A7710" w:rsidRPr="00EA0794" w:rsidRDefault="005A7710" w:rsidP="00EA079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EA0794">
        <w:rPr>
          <w:rFonts w:cs="Times New Roman"/>
          <w:sz w:val="24"/>
          <w:szCs w:val="24"/>
        </w:rPr>
        <w:t>Ведущий. Как назвать солдат, которые воюют на лошадях? (Кавалеристы).</w:t>
      </w:r>
    </w:p>
    <w:p w14:paraId="18A71D25" w14:textId="77777777" w:rsidR="005A7710" w:rsidRPr="00EA0794" w:rsidRDefault="005A7710" w:rsidP="00EA079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EA0794">
        <w:rPr>
          <w:rFonts w:cs="Times New Roman"/>
          <w:sz w:val="24"/>
          <w:szCs w:val="24"/>
        </w:rPr>
        <w:t>Дети «верхом на коне» скачут до флажка, возвращаются и передают эстафету.</w:t>
      </w:r>
    </w:p>
    <w:p w14:paraId="5E15DB79" w14:textId="77777777" w:rsidR="00B57CAD" w:rsidRPr="00EA0794" w:rsidRDefault="00B57CAD" w:rsidP="00EA079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EA0794">
        <w:rPr>
          <w:rFonts w:cs="Times New Roman"/>
          <w:sz w:val="24"/>
          <w:szCs w:val="24"/>
        </w:rPr>
        <w:lastRenderedPageBreak/>
        <w:t>А кто охраняет нас под водой?  (Подводники).</w:t>
      </w:r>
    </w:p>
    <w:p w14:paraId="0791924B" w14:textId="77777777" w:rsidR="00B57CAD" w:rsidRPr="00EA0794" w:rsidRDefault="00B57CAD" w:rsidP="00EA079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EA0794">
        <w:rPr>
          <w:rFonts w:cs="Times New Roman"/>
          <w:b/>
          <w:sz w:val="24"/>
          <w:szCs w:val="24"/>
        </w:rPr>
        <w:t>Эстафета «Подводники».</w:t>
      </w:r>
    </w:p>
    <w:p w14:paraId="76A5F8D8" w14:textId="77777777" w:rsidR="00B57CAD" w:rsidRPr="00EA0794" w:rsidRDefault="00B57CAD" w:rsidP="00EA079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EA0794">
        <w:rPr>
          <w:rFonts w:cs="Times New Roman"/>
          <w:sz w:val="24"/>
          <w:szCs w:val="24"/>
        </w:rPr>
        <w:t xml:space="preserve">Ведущий. А кто охраняет </w:t>
      </w:r>
      <w:r w:rsidR="002A4DD0" w:rsidRPr="00EA0794">
        <w:rPr>
          <w:rFonts w:cs="Times New Roman"/>
          <w:sz w:val="24"/>
          <w:szCs w:val="24"/>
        </w:rPr>
        <w:t>нас под водой? (Подводники).</w:t>
      </w:r>
    </w:p>
    <w:p w14:paraId="5848801C" w14:textId="77777777" w:rsidR="002A4DD0" w:rsidRPr="00EA0794" w:rsidRDefault="002A4DD0" w:rsidP="00EA079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EA0794">
        <w:rPr>
          <w:rFonts w:cs="Times New Roman"/>
          <w:sz w:val="24"/>
          <w:szCs w:val="24"/>
        </w:rPr>
        <w:t xml:space="preserve">Добегают до обруча, «погружаются» в него, бегом, возвращаются и передают эстафету. </w:t>
      </w:r>
    </w:p>
    <w:p w14:paraId="7067A5EF" w14:textId="77777777" w:rsidR="002A4DD0" w:rsidRPr="00EA0794" w:rsidRDefault="002A4DD0" w:rsidP="00EA079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EA0794">
        <w:rPr>
          <w:rFonts w:cs="Times New Roman"/>
          <w:sz w:val="24"/>
          <w:szCs w:val="24"/>
        </w:rPr>
        <w:t>Ведущий. А сейчас будут участвовать папы. А что должны уметь делать моряки? (Поднимать паруса). Перетягивание каната, игра для взрослых.</w:t>
      </w:r>
    </w:p>
    <w:p w14:paraId="5355B404" w14:textId="77777777" w:rsidR="002A4DD0" w:rsidRPr="00EA0794" w:rsidRDefault="002A4DD0" w:rsidP="00EA079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EA0794">
        <w:rPr>
          <w:rFonts w:cs="Times New Roman"/>
          <w:sz w:val="24"/>
          <w:szCs w:val="24"/>
        </w:rPr>
        <w:t xml:space="preserve">Ведущий. А еще наши папы самые заботливые! </w:t>
      </w:r>
    </w:p>
    <w:p w14:paraId="19E7D067" w14:textId="77777777" w:rsidR="002A4DD0" w:rsidRPr="00EA0794" w:rsidRDefault="002A4DD0" w:rsidP="00EA0794">
      <w:pPr>
        <w:spacing w:after="0" w:line="240" w:lineRule="auto"/>
        <w:jc w:val="center"/>
        <w:rPr>
          <w:rFonts w:cs="Times New Roman"/>
          <w:b/>
          <w:sz w:val="24"/>
          <w:szCs w:val="24"/>
        </w:rPr>
      </w:pPr>
      <w:r w:rsidRPr="00EA0794">
        <w:rPr>
          <w:rFonts w:cs="Times New Roman"/>
          <w:b/>
          <w:sz w:val="24"/>
          <w:szCs w:val="24"/>
        </w:rPr>
        <w:t>Конкурс «Одень малыша»</w:t>
      </w:r>
    </w:p>
    <w:p w14:paraId="6D32B5D0" w14:textId="77777777" w:rsidR="002A4DD0" w:rsidRPr="00EA0794" w:rsidRDefault="002A4DD0" w:rsidP="00EA079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EA0794">
        <w:rPr>
          <w:rFonts w:cs="Times New Roman"/>
          <w:sz w:val="24"/>
          <w:szCs w:val="24"/>
        </w:rPr>
        <w:t xml:space="preserve">Папы под музыку одевают детей в зимнюю одежду. </w:t>
      </w:r>
    </w:p>
    <w:p w14:paraId="4D75E7D2" w14:textId="77777777" w:rsidR="002A4DD0" w:rsidRPr="00EA0794" w:rsidRDefault="002A4DD0" w:rsidP="00EA079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EA0794">
        <w:rPr>
          <w:rFonts w:cs="Times New Roman"/>
          <w:sz w:val="24"/>
          <w:szCs w:val="24"/>
        </w:rPr>
        <w:t xml:space="preserve">Ведущий. Самому шустрому папе аплодисменты! </w:t>
      </w:r>
    </w:p>
    <w:p w14:paraId="3F4B357C" w14:textId="77777777" w:rsidR="00762444" w:rsidRPr="00EA0794" w:rsidRDefault="00762444" w:rsidP="00EA0794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434FB9DA" w14:textId="77777777" w:rsidR="00762444" w:rsidRPr="00EA0794" w:rsidRDefault="002A4DD0" w:rsidP="00EA079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EA0794">
        <w:rPr>
          <w:rFonts w:cs="Times New Roman"/>
          <w:sz w:val="24"/>
          <w:szCs w:val="24"/>
        </w:rPr>
        <w:t xml:space="preserve"> </w:t>
      </w:r>
      <w:r w:rsidR="00762444" w:rsidRPr="00EA0794">
        <w:rPr>
          <w:rFonts w:cs="Times New Roman"/>
          <w:sz w:val="24"/>
          <w:szCs w:val="24"/>
        </w:rPr>
        <w:t xml:space="preserve">Ведущий. Скажем спасибо друг другу за то, что были рядом сегодня и так хорошо поиграли вместе. </w:t>
      </w:r>
    </w:p>
    <w:p w14:paraId="6499B7EF" w14:textId="77777777" w:rsidR="005A2853" w:rsidRPr="00EA0794" w:rsidRDefault="005A2853" w:rsidP="00EA0794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EA0794">
        <w:rPr>
          <w:rFonts w:cs="Times New Roman"/>
          <w:sz w:val="24"/>
          <w:szCs w:val="24"/>
        </w:rPr>
        <w:t>Дети читают стихи о защитниках Отечества.</w:t>
      </w:r>
    </w:p>
    <w:p w14:paraId="7832408F" w14:textId="77777777" w:rsidR="005A2853" w:rsidRPr="00EA0794" w:rsidRDefault="005A2853" w:rsidP="00EA0794">
      <w:pPr>
        <w:pStyle w:val="a6"/>
        <w:spacing w:after="0" w:line="240" w:lineRule="auto"/>
        <w:jc w:val="both"/>
        <w:rPr>
          <w:sz w:val="24"/>
          <w:szCs w:val="24"/>
        </w:rPr>
      </w:pPr>
      <w:r w:rsidRPr="00EA0794">
        <w:rPr>
          <w:sz w:val="24"/>
          <w:szCs w:val="24"/>
        </w:rPr>
        <w:t xml:space="preserve">1-й ребенок. </w:t>
      </w:r>
    </w:p>
    <w:p w14:paraId="3AE3AE01" w14:textId="77777777" w:rsidR="005A2853" w:rsidRPr="00EA0794" w:rsidRDefault="005A2853" w:rsidP="00EA0794">
      <w:pPr>
        <w:pStyle w:val="a6"/>
        <w:spacing w:after="0" w:line="240" w:lineRule="auto"/>
        <w:jc w:val="center"/>
        <w:rPr>
          <w:sz w:val="24"/>
          <w:szCs w:val="24"/>
        </w:rPr>
      </w:pPr>
      <w:r w:rsidRPr="00EA0794">
        <w:rPr>
          <w:sz w:val="24"/>
          <w:szCs w:val="24"/>
        </w:rPr>
        <w:t>На горах высоких,</w:t>
      </w:r>
    </w:p>
    <w:p w14:paraId="4B97202C" w14:textId="77777777" w:rsidR="005A2853" w:rsidRPr="00EA0794" w:rsidRDefault="005A2853" w:rsidP="00EA0794">
      <w:pPr>
        <w:pStyle w:val="a6"/>
        <w:spacing w:after="0" w:line="240" w:lineRule="auto"/>
        <w:jc w:val="center"/>
        <w:rPr>
          <w:sz w:val="24"/>
          <w:szCs w:val="24"/>
        </w:rPr>
      </w:pPr>
      <w:r w:rsidRPr="00EA0794">
        <w:rPr>
          <w:sz w:val="24"/>
          <w:szCs w:val="24"/>
        </w:rPr>
        <w:t>На степном просторе</w:t>
      </w:r>
    </w:p>
    <w:p w14:paraId="7FBA2095" w14:textId="77777777" w:rsidR="005A2853" w:rsidRPr="00EA0794" w:rsidRDefault="005A2853" w:rsidP="00EA0794">
      <w:pPr>
        <w:pStyle w:val="a6"/>
        <w:spacing w:after="0" w:line="240" w:lineRule="auto"/>
        <w:jc w:val="center"/>
        <w:rPr>
          <w:sz w:val="24"/>
          <w:szCs w:val="24"/>
        </w:rPr>
      </w:pPr>
      <w:r w:rsidRPr="00EA0794">
        <w:rPr>
          <w:sz w:val="24"/>
          <w:szCs w:val="24"/>
        </w:rPr>
        <w:t xml:space="preserve">Охраняет нашу </w:t>
      </w:r>
    </w:p>
    <w:p w14:paraId="2280E3D9" w14:textId="77777777" w:rsidR="005A2853" w:rsidRPr="00EA0794" w:rsidRDefault="005A2853" w:rsidP="00EA0794">
      <w:pPr>
        <w:pStyle w:val="a6"/>
        <w:spacing w:after="0" w:line="240" w:lineRule="auto"/>
        <w:jc w:val="center"/>
        <w:rPr>
          <w:sz w:val="24"/>
          <w:szCs w:val="24"/>
        </w:rPr>
      </w:pPr>
      <w:r w:rsidRPr="00EA0794">
        <w:rPr>
          <w:sz w:val="24"/>
          <w:szCs w:val="24"/>
        </w:rPr>
        <w:t>Родину солдат.</w:t>
      </w:r>
    </w:p>
    <w:p w14:paraId="45B1CF14" w14:textId="77777777" w:rsidR="005A2853" w:rsidRPr="00EA0794" w:rsidRDefault="005A2853" w:rsidP="00EA0794">
      <w:pPr>
        <w:pStyle w:val="a6"/>
        <w:spacing w:after="0" w:line="240" w:lineRule="auto"/>
        <w:jc w:val="center"/>
        <w:rPr>
          <w:sz w:val="24"/>
          <w:szCs w:val="24"/>
        </w:rPr>
      </w:pPr>
      <w:r w:rsidRPr="00EA0794">
        <w:rPr>
          <w:sz w:val="24"/>
          <w:szCs w:val="24"/>
        </w:rPr>
        <w:t>Он взлетает в небо,</w:t>
      </w:r>
    </w:p>
    <w:p w14:paraId="51620489" w14:textId="77777777" w:rsidR="005A2853" w:rsidRPr="00EA0794" w:rsidRDefault="005A2853" w:rsidP="00EA0794">
      <w:pPr>
        <w:pStyle w:val="a6"/>
        <w:spacing w:after="0" w:line="240" w:lineRule="auto"/>
        <w:jc w:val="center"/>
        <w:rPr>
          <w:sz w:val="24"/>
          <w:szCs w:val="24"/>
        </w:rPr>
      </w:pPr>
      <w:r w:rsidRPr="00EA0794">
        <w:rPr>
          <w:sz w:val="24"/>
          <w:szCs w:val="24"/>
        </w:rPr>
        <w:t>Он уходит в море,</w:t>
      </w:r>
    </w:p>
    <w:p w14:paraId="3854E68B" w14:textId="77777777" w:rsidR="005A2853" w:rsidRPr="00EA0794" w:rsidRDefault="005A2853" w:rsidP="00EA0794">
      <w:pPr>
        <w:pStyle w:val="a6"/>
        <w:spacing w:after="0" w:line="240" w:lineRule="auto"/>
        <w:jc w:val="center"/>
        <w:rPr>
          <w:sz w:val="24"/>
          <w:szCs w:val="24"/>
        </w:rPr>
      </w:pPr>
      <w:r w:rsidRPr="00EA0794">
        <w:rPr>
          <w:sz w:val="24"/>
          <w:szCs w:val="24"/>
        </w:rPr>
        <w:t>Не страшны защитнику</w:t>
      </w:r>
    </w:p>
    <w:p w14:paraId="2C1D361E" w14:textId="77777777" w:rsidR="005A2853" w:rsidRPr="00EA0794" w:rsidRDefault="005A2853" w:rsidP="00EA0794">
      <w:pPr>
        <w:pStyle w:val="a6"/>
        <w:spacing w:after="0" w:line="240" w:lineRule="auto"/>
        <w:jc w:val="center"/>
        <w:rPr>
          <w:sz w:val="24"/>
          <w:szCs w:val="24"/>
        </w:rPr>
      </w:pPr>
      <w:r w:rsidRPr="00EA0794">
        <w:rPr>
          <w:sz w:val="24"/>
          <w:szCs w:val="24"/>
        </w:rPr>
        <w:t>Дождь и снегопад.</w:t>
      </w:r>
    </w:p>
    <w:p w14:paraId="77B1EBA5" w14:textId="77777777" w:rsidR="005A2853" w:rsidRPr="00EA0794" w:rsidRDefault="005A2853" w:rsidP="00EA0794">
      <w:pPr>
        <w:pStyle w:val="a6"/>
        <w:spacing w:after="0" w:line="240" w:lineRule="auto"/>
        <w:jc w:val="both"/>
        <w:rPr>
          <w:sz w:val="24"/>
          <w:szCs w:val="24"/>
        </w:rPr>
      </w:pPr>
      <w:r w:rsidRPr="00EA0794">
        <w:rPr>
          <w:sz w:val="24"/>
          <w:szCs w:val="24"/>
        </w:rPr>
        <w:t>2-й ребенок.</w:t>
      </w:r>
    </w:p>
    <w:p w14:paraId="7FAA1578" w14:textId="77777777" w:rsidR="005A2853" w:rsidRPr="00EA0794" w:rsidRDefault="005A2853" w:rsidP="00EA0794">
      <w:pPr>
        <w:pStyle w:val="a6"/>
        <w:spacing w:after="0" w:line="240" w:lineRule="auto"/>
        <w:jc w:val="center"/>
        <w:rPr>
          <w:sz w:val="24"/>
          <w:szCs w:val="24"/>
        </w:rPr>
      </w:pPr>
      <w:r w:rsidRPr="00EA0794">
        <w:rPr>
          <w:sz w:val="24"/>
          <w:szCs w:val="24"/>
        </w:rPr>
        <w:t>Шелестят березы,</w:t>
      </w:r>
    </w:p>
    <w:p w14:paraId="3B06989A" w14:textId="77777777" w:rsidR="005A2853" w:rsidRPr="00EA0794" w:rsidRDefault="005A2853" w:rsidP="00EA0794">
      <w:pPr>
        <w:pStyle w:val="a6"/>
        <w:spacing w:after="0" w:line="240" w:lineRule="auto"/>
        <w:jc w:val="center"/>
        <w:rPr>
          <w:sz w:val="24"/>
          <w:szCs w:val="24"/>
        </w:rPr>
      </w:pPr>
      <w:r w:rsidRPr="00EA0794">
        <w:rPr>
          <w:sz w:val="24"/>
          <w:szCs w:val="24"/>
        </w:rPr>
        <w:t>Распевают птицы</w:t>
      </w:r>
    </w:p>
    <w:p w14:paraId="0719171A" w14:textId="77777777" w:rsidR="005A2853" w:rsidRPr="00EA0794" w:rsidRDefault="005A2853" w:rsidP="00EA0794">
      <w:pPr>
        <w:pStyle w:val="a6"/>
        <w:spacing w:after="0" w:line="240" w:lineRule="auto"/>
        <w:jc w:val="center"/>
        <w:rPr>
          <w:sz w:val="24"/>
          <w:szCs w:val="24"/>
        </w:rPr>
      </w:pPr>
      <w:r w:rsidRPr="00EA0794">
        <w:rPr>
          <w:sz w:val="24"/>
          <w:szCs w:val="24"/>
        </w:rPr>
        <w:t>Подрастают дети</w:t>
      </w:r>
    </w:p>
    <w:p w14:paraId="6897FB09" w14:textId="77777777" w:rsidR="005A2853" w:rsidRPr="00EA0794" w:rsidRDefault="005A2853" w:rsidP="00EA0794">
      <w:pPr>
        <w:pStyle w:val="a6"/>
        <w:spacing w:after="0" w:line="240" w:lineRule="auto"/>
        <w:jc w:val="center"/>
        <w:rPr>
          <w:sz w:val="24"/>
          <w:szCs w:val="24"/>
        </w:rPr>
      </w:pPr>
      <w:r w:rsidRPr="00EA0794">
        <w:rPr>
          <w:sz w:val="24"/>
          <w:szCs w:val="24"/>
        </w:rPr>
        <w:t>У родной страны.</w:t>
      </w:r>
    </w:p>
    <w:p w14:paraId="29868A1F" w14:textId="77777777" w:rsidR="005A2853" w:rsidRPr="00EA0794" w:rsidRDefault="005A2853" w:rsidP="00EA0794">
      <w:pPr>
        <w:pStyle w:val="a6"/>
        <w:spacing w:after="0" w:line="240" w:lineRule="auto"/>
        <w:jc w:val="center"/>
        <w:rPr>
          <w:sz w:val="24"/>
          <w:szCs w:val="24"/>
        </w:rPr>
      </w:pPr>
      <w:r w:rsidRPr="00EA0794">
        <w:rPr>
          <w:sz w:val="24"/>
          <w:szCs w:val="24"/>
        </w:rPr>
        <w:t>Скоро я в дозоре</w:t>
      </w:r>
    </w:p>
    <w:p w14:paraId="296D98C9" w14:textId="77777777" w:rsidR="005A2853" w:rsidRPr="00EA0794" w:rsidRDefault="005A2853" w:rsidP="00EA0794">
      <w:pPr>
        <w:pStyle w:val="a6"/>
        <w:spacing w:after="0" w:line="240" w:lineRule="auto"/>
        <w:jc w:val="center"/>
        <w:rPr>
          <w:sz w:val="24"/>
          <w:szCs w:val="24"/>
        </w:rPr>
      </w:pPr>
      <w:r w:rsidRPr="00EA0794">
        <w:rPr>
          <w:sz w:val="24"/>
          <w:szCs w:val="24"/>
        </w:rPr>
        <w:t>Стану на границе,</w:t>
      </w:r>
    </w:p>
    <w:p w14:paraId="6C8B2278" w14:textId="77777777" w:rsidR="005A2853" w:rsidRPr="00EA0794" w:rsidRDefault="005A2853" w:rsidP="00EA0794">
      <w:pPr>
        <w:pStyle w:val="a6"/>
        <w:spacing w:after="0" w:line="240" w:lineRule="auto"/>
        <w:jc w:val="center"/>
        <w:rPr>
          <w:sz w:val="24"/>
          <w:szCs w:val="24"/>
        </w:rPr>
      </w:pPr>
      <w:r w:rsidRPr="00EA0794">
        <w:rPr>
          <w:sz w:val="24"/>
          <w:szCs w:val="24"/>
        </w:rPr>
        <w:t>Чтобы только мирные</w:t>
      </w:r>
    </w:p>
    <w:p w14:paraId="30B6526D" w14:textId="77777777" w:rsidR="005A2853" w:rsidRPr="00EA0794" w:rsidRDefault="005A2853" w:rsidP="00EA0794">
      <w:pPr>
        <w:pStyle w:val="a6"/>
        <w:spacing w:after="0" w:line="240" w:lineRule="auto"/>
        <w:jc w:val="center"/>
        <w:rPr>
          <w:sz w:val="24"/>
          <w:szCs w:val="24"/>
        </w:rPr>
      </w:pPr>
      <w:r w:rsidRPr="00EA0794">
        <w:rPr>
          <w:sz w:val="24"/>
          <w:szCs w:val="24"/>
        </w:rPr>
        <w:t>Людям снились сны!</w:t>
      </w:r>
    </w:p>
    <w:p w14:paraId="5D84EAC0" w14:textId="77777777" w:rsidR="005A2853" w:rsidRPr="00EA0794" w:rsidRDefault="005A2853" w:rsidP="00EA0794">
      <w:pPr>
        <w:pStyle w:val="a6"/>
        <w:spacing w:after="0" w:line="240" w:lineRule="auto"/>
        <w:jc w:val="both"/>
        <w:rPr>
          <w:sz w:val="24"/>
          <w:szCs w:val="24"/>
        </w:rPr>
      </w:pPr>
      <w:r w:rsidRPr="00EA0794">
        <w:rPr>
          <w:sz w:val="24"/>
          <w:szCs w:val="24"/>
        </w:rPr>
        <w:t>Под военный марш дети выходят из зала.</w:t>
      </w:r>
    </w:p>
    <w:p w14:paraId="4F2EA8B5" w14:textId="77777777" w:rsidR="005A7710" w:rsidRPr="00EA0794" w:rsidRDefault="005A7710" w:rsidP="00EA0794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14:paraId="4C0B033E" w14:textId="77777777" w:rsidR="00FB6A1F" w:rsidRPr="00EA0794" w:rsidRDefault="00FB6A1F" w:rsidP="00EA0794">
      <w:pPr>
        <w:pStyle w:val="a6"/>
        <w:spacing w:after="0" w:line="240" w:lineRule="auto"/>
        <w:jc w:val="both"/>
        <w:rPr>
          <w:sz w:val="24"/>
          <w:szCs w:val="24"/>
        </w:rPr>
      </w:pPr>
    </w:p>
    <w:sectPr w:rsidR="00FB6A1F" w:rsidRPr="00EA0794" w:rsidSect="00115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2B0F85"/>
    <w:multiLevelType w:val="hybridMultilevel"/>
    <w:tmpl w:val="A33EE8AE"/>
    <w:lvl w:ilvl="0" w:tplc="C8B080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5F12D0"/>
    <w:multiLevelType w:val="hybridMultilevel"/>
    <w:tmpl w:val="7B2EF17E"/>
    <w:lvl w:ilvl="0" w:tplc="A26EE2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6660127">
    <w:abstractNumId w:val="1"/>
  </w:num>
  <w:num w:numId="2" w16cid:durableId="186606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839"/>
    <w:rsid w:val="00115402"/>
    <w:rsid w:val="001803F1"/>
    <w:rsid w:val="002A4DD0"/>
    <w:rsid w:val="00396AEA"/>
    <w:rsid w:val="00552F90"/>
    <w:rsid w:val="0058084D"/>
    <w:rsid w:val="005A2853"/>
    <w:rsid w:val="005A7710"/>
    <w:rsid w:val="00762444"/>
    <w:rsid w:val="0079405E"/>
    <w:rsid w:val="00A26839"/>
    <w:rsid w:val="00B20251"/>
    <w:rsid w:val="00B57CAD"/>
    <w:rsid w:val="00C1556B"/>
    <w:rsid w:val="00EA0794"/>
    <w:rsid w:val="00F1600C"/>
    <w:rsid w:val="00FB6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9E808"/>
  <w15:docId w15:val="{9ABFDC13-E107-4140-BED9-253DBC048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600" w:lineRule="auto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03F1"/>
    <w:pPr>
      <w:spacing w:before="0" w:beforeAutospacing="0" w:after="200" w:afterAutospacing="0" w:line="276" w:lineRule="auto"/>
      <w:ind w:firstLine="0"/>
    </w:pPr>
    <w:rPr>
      <w:rFonts w:ascii="Times New Roman" w:hAnsi="Times New Roman"/>
      <w:color w:val="333333"/>
      <w:sz w:val="28"/>
      <w:szCs w:val="28"/>
    </w:rPr>
  </w:style>
  <w:style w:type="paragraph" w:styleId="1">
    <w:name w:val="heading 1"/>
    <w:basedOn w:val="a"/>
    <w:link w:val="10"/>
    <w:uiPriority w:val="9"/>
    <w:qFormat/>
    <w:rsid w:val="001803F1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803F1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color w:val="auto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03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803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1803F1"/>
    <w:rPr>
      <w:b/>
      <w:bCs/>
    </w:rPr>
  </w:style>
  <w:style w:type="character" w:styleId="a4">
    <w:name w:val="Emphasis"/>
    <w:basedOn w:val="a0"/>
    <w:uiPriority w:val="20"/>
    <w:qFormat/>
    <w:rsid w:val="001803F1"/>
    <w:rPr>
      <w:i/>
      <w:iCs/>
    </w:rPr>
  </w:style>
  <w:style w:type="paragraph" w:styleId="a5">
    <w:name w:val="No Spacing"/>
    <w:uiPriority w:val="1"/>
    <w:qFormat/>
    <w:rsid w:val="001803F1"/>
    <w:pPr>
      <w:spacing w:before="0" w:beforeAutospacing="0" w:after="0" w:afterAutospacing="0" w:line="240" w:lineRule="auto"/>
      <w:ind w:firstLine="0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1803F1"/>
    <w:pPr>
      <w:ind w:left="720"/>
      <w:contextualSpacing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Пользователь</cp:lastModifiedBy>
  <cp:revision>2</cp:revision>
  <dcterms:created xsi:type="dcterms:W3CDTF">2026-03-30T08:29:00Z</dcterms:created>
  <dcterms:modified xsi:type="dcterms:W3CDTF">2026-03-30T08:29:00Z</dcterms:modified>
</cp:coreProperties>
</file>